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43D" w:rsidRPr="000114E9" w:rsidRDefault="00F3743D" w:rsidP="000114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5064"/>
        <w:gridCol w:w="37"/>
        <w:gridCol w:w="5102"/>
      </w:tblGrid>
      <w:tr w:rsidR="00886CB3" w:rsidTr="00074508">
        <w:trPr>
          <w:jc w:val="center"/>
        </w:trPr>
        <w:tc>
          <w:tcPr>
            <w:tcW w:w="102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6CB3" w:rsidRDefault="00886CB3" w:rsidP="00886CB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86CB3" w:rsidRPr="00074508" w:rsidRDefault="00886CB3" w:rsidP="00886CB3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7450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ЛИСТ ЖУРНАЛА РЕГИСТРАЦИИ</w:t>
            </w:r>
          </w:p>
          <w:p w:rsidR="00074508" w:rsidRPr="00074508" w:rsidRDefault="00886CB3" w:rsidP="00074508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7450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лиц, присутствующих на очередном Общем собрании</w:t>
            </w:r>
            <w:r w:rsidR="00074508" w:rsidRPr="0007450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07450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членов</w:t>
            </w:r>
          </w:p>
          <w:p w:rsidR="00886CB3" w:rsidRPr="00074508" w:rsidRDefault="00886CB3" w:rsidP="00074508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7450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Ассоциации строителей Саморегулируемой организации «БашстройТЭК»</w:t>
            </w:r>
          </w:p>
          <w:p w:rsidR="00886CB3" w:rsidRDefault="00886CB3" w:rsidP="00F37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4508" w:rsidRDefault="00074508" w:rsidP="00F37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6CB3" w:rsidTr="00074508">
        <w:trPr>
          <w:jc w:val="center"/>
        </w:trPr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CB3" w:rsidRDefault="00886CB3" w:rsidP="00886CB3">
            <w:pPr>
              <w:rPr>
                <w:rFonts w:ascii="Times New Roman" w:hAnsi="Times New Roman"/>
                <w:sz w:val="27"/>
                <w:szCs w:val="27"/>
              </w:rPr>
            </w:pPr>
          </w:p>
          <w:p w:rsidR="00886CB3" w:rsidRDefault="00886CB3" w:rsidP="00886CB3">
            <w:pPr>
              <w:rPr>
                <w:rFonts w:ascii="Times New Roman" w:hAnsi="Times New Roman"/>
                <w:sz w:val="27"/>
                <w:szCs w:val="27"/>
              </w:rPr>
            </w:pPr>
            <w:r w:rsidRPr="002F4BCB">
              <w:rPr>
                <w:rFonts w:ascii="Times New Roman" w:hAnsi="Times New Roman"/>
                <w:sz w:val="27"/>
                <w:szCs w:val="27"/>
              </w:rPr>
              <w:t>Дата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2F4BCB">
              <w:rPr>
                <w:rFonts w:ascii="Times New Roman" w:hAnsi="Times New Roman"/>
                <w:sz w:val="27"/>
                <w:szCs w:val="27"/>
              </w:rPr>
              <w:t>проведения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: </w:t>
            </w:r>
          </w:p>
          <w:p w:rsidR="00886CB3" w:rsidRDefault="00886CB3" w:rsidP="00886C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CB3" w:rsidRDefault="00886CB3" w:rsidP="00886CB3">
            <w:pPr>
              <w:rPr>
                <w:rFonts w:ascii="Times New Roman" w:hAnsi="Times New Roman"/>
                <w:sz w:val="27"/>
                <w:szCs w:val="27"/>
              </w:rPr>
            </w:pPr>
          </w:p>
          <w:p w:rsidR="00886CB3" w:rsidRDefault="00074508" w:rsidP="00074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29</w:t>
            </w:r>
            <w:r w:rsidR="00886CB3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/>
                <w:sz w:val="27"/>
                <w:szCs w:val="27"/>
              </w:rPr>
              <w:t>марта</w:t>
            </w:r>
            <w:r w:rsidR="00886CB3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886CB3" w:rsidRPr="002F4BCB">
              <w:rPr>
                <w:rFonts w:ascii="Times New Roman" w:hAnsi="Times New Roman"/>
                <w:sz w:val="27"/>
                <w:szCs w:val="27"/>
              </w:rPr>
              <w:t>201</w:t>
            </w:r>
            <w:r>
              <w:rPr>
                <w:rFonts w:ascii="Times New Roman" w:hAnsi="Times New Roman"/>
                <w:sz w:val="27"/>
                <w:szCs w:val="27"/>
              </w:rPr>
              <w:t>8</w:t>
            </w:r>
            <w:r w:rsidR="00886CB3">
              <w:rPr>
                <w:rFonts w:ascii="Times New Roman" w:hAnsi="Times New Roman"/>
                <w:sz w:val="27"/>
                <w:szCs w:val="27"/>
              </w:rPr>
              <w:t xml:space="preserve"> г.</w:t>
            </w:r>
          </w:p>
        </w:tc>
      </w:tr>
      <w:tr w:rsidR="00886CB3" w:rsidTr="00074508">
        <w:trPr>
          <w:jc w:val="center"/>
        </w:trPr>
        <w:tc>
          <w:tcPr>
            <w:tcW w:w="50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CB3" w:rsidRDefault="00886CB3" w:rsidP="00886CB3">
            <w:pPr>
              <w:rPr>
                <w:rFonts w:ascii="Times New Roman" w:hAnsi="Times New Roman"/>
                <w:sz w:val="27"/>
                <w:szCs w:val="27"/>
              </w:rPr>
            </w:pPr>
          </w:p>
          <w:p w:rsidR="00886CB3" w:rsidRDefault="00886CB3" w:rsidP="00886CB3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М</w:t>
            </w:r>
            <w:r w:rsidRPr="002F4BCB">
              <w:rPr>
                <w:rFonts w:ascii="Times New Roman" w:hAnsi="Times New Roman"/>
                <w:sz w:val="27"/>
                <w:szCs w:val="27"/>
              </w:rPr>
              <w:t xml:space="preserve">есто и время проведения: </w:t>
            </w:r>
          </w:p>
          <w:p w:rsidR="00886CB3" w:rsidRDefault="00886CB3" w:rsidP="00886C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CB3" w:rsidRDefault="00886CB3" w:rsidP="00886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73A">
              <w:rPr>
                <w:rFonts w:ascii="Times New Roman" w:hAnsi="Times New Roman"/>
                <w:sz w:val="27"/>
                <w:szCs w:val="27"/>
              </w:rPr>
              <w:t>г. Уфа, ул. Первомайская, д. 47</w:t>
            </w:r>
            <w:r w:rsidRPr="002F4BCB">
              <w:rPr>
                <w:rFonts w:ascii="Times New Roman" w:hAnsi="Times New Roman"/>
                <w:sz w:val="27"/>
                <w:szCs w:val="27"/>
              </w:rPr>
              <w:t>, 1</w:t>
            </w:r>
            <w:r>
              <w:rPr>
                <w:rFonts w:ascii="Times New Roman" w:hAnsi="Times New Roman"/>
                <w:sz w:val="27"/>
                <w:szCs w:val="27"/>
              </w:rPr>
              <w:t>3</w:t>
            </w:r>
            <w:r w:rsidRPr="002F4BCB">
              <w:rPr>
                <w:rFonts w:ascii="Times New Roman" w:hAnsi="Times New Roman"/>
                <w:sz w:val="27"/>
                <w:szCs w:val="27"/>
              </w:rPr>
              <w:t>.00 ч.</w:t>
            </w:r>
          </w:p>
        </w:tc>
      </w:tr>
      <w:tr w:rsidR="00886CB3" w:rsidTr="00074508">
        <w:trPr>
          <w:jc w:val="center"/>
        </w:trPr>
        <w:tc>
          <w:tcPr>
            <w:tcW w:w="10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6CB3" w:rsidRDefault="00886CB3" w:rsidP="00F37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4508" w:rsidRDefault="00074508" w:rsidP="00F3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86CB3" w:rsidRDefault="00074508" w:rsidP="00F3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5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Сведения </w:t>
            </w:r>
            <w:r w:rsidR="00886CB3" w:rsidRPr="00074508">
              <w:rPr>
                <w:rFonts w:ascii="Times New Roman" w:hAnsi="Times New Roman" w:cs="Times New Roman"/>
                <w:b/>
                <w:sz w:val="28"/>
                <w:szCs w:val="28"/>
              </w:rPr>
              <w:t>об участнике Общего собрания:</w:t>
            </w:r>
          </w:p>
          <w:p w:rsidR="00074508" w:rsidRPr="00074508" w:rsidRDefault="00074508" w:rsidP="00F3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86CB3" w:rsidRDefault="00886CB3" w:rsidP="00F37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6CB3" w:rsidTr="00074508">
        <w:trPr>
          <w:jc w:val="center"/>
        </w:trPr>
        <w:tc>
          <w:tcPr>
            <w:tcW w:w="51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6896" w:rsidRDefault="00EA6896" w:rsidP="00886C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6CB3" w:rsidRPr="00886CB3" w:rsidRDefault="00886CB3" w:rsidP="00886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CB3">
              <w:rPr>
                <w:rFonts w:ascii="Times New Roman" w:hAnsi="Times New Roman" w:cs="Times New Roman"/>
                <w:sz w:val="28"/>
                <w:szCs w:val="28"/>
              </w:rPr>
              <w:t>Статус участника</w:t>
            </w:r>
            <w:r w:rsidR="00EA689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5102" w:type="dxa"/>
            <w:tcBorders>
              <w:top w:val="single" w:sz="4" w:space="0" w:color="auto"/>
              <w:bottom w:val="single" w:sz="4" w:space="0" w:color="auto"/>
            </w:tcBorders>
          </w:tcPr>
          <w:p w:rsidR="00EA6896" w:rsidRDefault="00EA6896" w:rsidP="00F374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6CB3" w:rsidRDefault="00886CB3" w:rsidP="00F374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CB3">
              <w:rPr>
                <w:rFonts w:ascii="Times New Roman" w:hAnsi="Times New Roman" w:cs="Times New Roman"/>
                <w:sz w:val="28"/>
                <w:szCs w:val="28"/>
              </w:rPr>
              <w:t>Руководитель организации – члена АССРО «БашстройТЭК</w:t>
            </w:r>
          </w:p>
          <w:p w:rsidR="00EA6896" w:rsidRPr="00886CB3" w:rsidRDefault="00EA6896" w:rsidP="00F374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6CB3" w:rsidTr="001835FB">
        <w:trPr>
          <w:jc w:val="center"/>
        </w:trPr>
        <w:tc>
          <w:tcPr>
            <w:tcW w:w="5101" w:type="dxa"/>
            <w:gridSpan w:val="2"/>
            <w:tcBorders>
              <w:bottom w:val="single" w:sz="4" w:space="0" w:color="auto"/>
            </w:tcBorders>
          </w:tcPr>
          <w:p w:rsidR="00EA6896" w:rsidRDefault="00EA6896" w:rsidP="00886C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6CB3" w:rsidRDefault="00886CB3" w:rsidP="00886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CB3">
              <w:rPr>
                <w:rFonts w:ascii="Times New Roman" w:hAnsi="Times New Roman" w:cs="Times New Roman"/>
                <w:sz w:val="28"/>
                <w:szCs w:val="28"/>
              </w:rPr>
              <w:t>Полное наименование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A6896" w:rsidRDefault="00EA6896" w:rsidP="00886C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2" w:type="dxa"/>
            <w:tcBorders>
              <w:bottom w:val="single" w:sz="4" w:space="0" w:color="auto"/>
            </w:tcBorders>
          </w:tcPr>
          <w:p w:rsidR="00886CB3" w:rsidRDefault="00886CB3" w:rsidP="00F37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4508" w:rsidTr="001835FB">
        <w:trPr>
          <w:jc w:val="center"/>
        </w:trPr>
        <w:tc>
          <w:tcPr>
            <w:tcW w:w="5101" w:type="dxa"/>
            <w:gridSpan w:val="2"/>
            <w:tcBorders>
              <w:bottom w:val="single" w:sz="4" w:space="0" w:color="auto"/>
            </w:tcBorders>
          </w:tcPr>
          <w:p w:rsidR="006F1A9D" w:rsidRDefault="006F1A9D" w:rsidP="000745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508" w:rsidRDefault="006F1A9D" w:rsidP="00074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Краткое наименование</w:t>
            </w:r>
            <w:r w:rsidR="0007450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74508" w:rsidRDefault="00074508" w:rsidP="000745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  <w:tcBorders>
              <w:bottom w:val="single" w:sz="4" w:space="0" w:color="auto"/>
            </w:tcBorders>
          </w:tcPr>
          <w:p w:rsidR="00074508" w:rsidRDefault="00074508" w:rsidP="00F37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6CB3" w:rsidTr="001835FB">
        <w:trPr>
          <w:jc w:val="center"/>
        </w:trPr>
        <w:tc>
          <w:tcPr>
            <w:tcW w:w="5101" w:type="dxa"/>
            <w:gridSpan w:val="2"/>
            <w:tcBorders>
              <w:bottom w:val="single" w:sz="4" w:space="0" w:color="auto"/>
            </w:tcBorders>
          </w:tcPr>
          <w:p w:rsidR="00EA6896" w:rsidRDefault="00EA6896" w:rsidP="00886C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6CB3" w:rsidRDefault="00886CB3" w:rsidP="00886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CB3">
              <w:rPr>
                <w:rFonts w:ascii="Times New Roman" w:hAnsi="Times New Roman" w:cs="Times New Roman"/>
                <w:sz w:val="28"/>
                <w:szCs w:val="28"/>
              </w:rPr>
              <w:t>ОГРН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A6896" w:rsidRDefault="00EA6896" w:rsidP="00886C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2" w:type="dxa"/>
            <w:tcBorders>
              <w:bottom w:val="single" w:sz="4" w:space="0" w:color="auto"/>
            </w:tcBorders>
          </w:tcPr>
          <w:p w:rsidR="00886CB3" w:rsidRDefault="00886CB3" w:rsidP="00F37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6CB3" w:rsidTr="001835FB">
        <w:trPr>
          <w:jc w:val="center"/>
        </w:trPr>
        <w:tc>
          <w:tcPr>
            <w:tcW w:w="5101" w:type="dxa"/>
            <w:gridSpan w:val="2"/>
            <w:tcBorders>
              <w:bottom w:val="single" w:sz="4" w:space="0" w:color="auto"/>
            </w:tcBorders>
          </w:tcPr>
          <w:p w:rsidR="00EA6896" w:rsidRDefault="00EA6896" w:rsidP="00886C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6CB3" w:rsidRDefault="00886CB3" w:rsidP="00886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CB3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A6896" w:rsidRDefault="00EA6896" w:rsidP="00886C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2" w:type="dxa"/>
            <w:tcBorders>
              <w:bottom w:val="single" w:sz="4" w:space="0" w:color="auto"/>
            </w:tcBorders>
          </w:tcPr>
          <w:p w:rsidR="00886CB3" w:rsidRDefault="00886CB3" w:rsidP="00F37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6CB3" w:rsidTr="001835FB">
        <w:trPr>
          <w:jc w:val="center"/>
        </w:trPr>
        <w:tc>
          <w:tcPr>
            <w:tcW w:w="5101" w:type="dxa"/>
            <w:gridSpan w:val="2"/>
            <w:tcBorders>
              <w:bottom w:val="single" w:sz="4" w:space="0" w:color="auto"/>
            </w:tcBorders>
          </w:tcPr>
          <w:p w:rsidR="00EA6896" w:rsidRDefault="00EA6896" w:rsidP="00886C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6CB3" w:rsidRDefault="00886CB3" w:rsidP="00886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CB3">
              <w:rPr>
                <w:rFonts w:ascii="Times New Roman" w:hAnsi="Times New Roman" w:cs="Times New Roman"/>
                <w:sz w:val="28"/>
                <w:szCs w:val="28"/>
              </w:rPr>
              <w:t>Должность Руководителя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A6896" w:rsidRPr="00886CB3" w:rsidRDefault="00EA6896" w:rsidP="00886C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  <w:tcBorders>
              <w:bottom w:val="single" w:sz="4" w:space="0" w:color="auto"/>
            </w:tcBorders>
          </w:tcPr>
          <w:p w:rsidR="00886CB3" w:rsidRDefault="00886CB3" w:rsidP="00F37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6CB3" w:rsidTr="001835FB">
        <w:trPr>
          <w:jc w:val="center"/>
        </w:trPr>
        <w:tc>
          <w:tcPr>
            <w:tcW w:w="5101" w:type="dxa"/>
            <w:gridSpan w:val="2"/>
            <w:tcBorders>
              <w:bottom w:val="single" w:sz="4" w:space="0" w:color="auto"/>
            </w:tcBorders>
          </w:tcPr>
          <w:p w:rsidR="00EA6896" w:rsidRDefault="00EA6896" w:rsidP="00886C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6CB3" w:rsidRDefault="00886CB3" w:rsidP="00886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CB3">
              <w:rPr>
                <w:rFonts w:ascii="Times New Roman" w:hAnsi="Times New Roman" w:cs="Times New Roman"/>
                <w:sz w:val="28"/>
                <w:szCs w:val="28"/>
              </w:rPr>
              <w:t>ФИО Руководителя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A6896" w:rsidRPr="00886CB3" w:rsidRDefault="00EA6896" w:rsidP="00886C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  <w:tcBorders>
              <w:bottom w:val="single" w:sz="4" w:space="0" w:color="auto"/>
            </w:tcBorders>
          </w:tcPr>
          <w:p w:rsidR="00886CB3" w:rsidRDefault="00886CB3" w:rsidP="00F37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A2A9D" w:rsidRDefault="00EA6896">
      <w:r>
        <w:t xml:space="preserve">                                                                                                            </w:t>
      </w:r>
    </w:p>
    <w:p w:rsidR="006F1A9D" w:rsidRDefault="00F3743D">
      <w:pPr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</w:t>
      </w:r>
      <w:r w:rsidRPr="00F3743D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6F1A9D" w:rsidRDefault="006F1A9D" w:rsidP="006F1A9D">
      <w:r>
        <w:t>_________________________              _________________________                         _________________________</w:t>
      </w:r>
    </w:p>
    <w:p w:rsidR="006F1A9D" w:rsidRDefault="006F1A9D" w:rsidP="006F1A9D">
      <w:pPr>
        <w:rPr>
          <w:rFonts w:ascii="Times New Roman" w:hAnsi="Times New Roman" w:cs="Times New Roman"/>
          <w:sz w:val="28"/>
          <w:szCs w:val="28"/>
        </w:rPr>
      </w:pPr>
      <w:r w:rsidRPr="00CC554A">
        <w:rPr>
          <w:rFonts w:ascii="Times New Roman" w:hAnsi="Times New Roman" w:cs="Times New Roman"/>
        </w:rPr>
        <w:t xml:space="preserve">(должность Руководителя)       </w:t>
      </w:r>
      <w:r>
        <w:rPr>
          <w:rFonts w:ascii="Times New Roman" w:hAnsi="Times New Roman" w:cs="Times New Roman"/>
        </w:rPr>
        <w:t xml:space="preserve">                       </w:t>
      </w:r>
      <w:r w:rsidRPr="00CC554A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П</w:t>
      </w:r>
      <w:r w:rsidRPr="00CC554A">
        <w:rPr>
          <w:rFonts w:ascii="Times New Roman" w:hAnsi="Times New Roman" w:cs="Times New Roman"/>
        </w:rPr>
        <w:t>одпись</w:t>
      </w:r>
      <w:r>
        <w:rPr>
          <w:rFonts w:ascii="Times New Roman" w:hAnsi="Times New Roman" w:cs="Times New Roman"/>
        </w:rPr>
        <w:t>, МП</w:t>
      </w:r>
      <w:r w:rsidRPr="00CC554A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                               </w:t>
      </w:r>
      <w:r w:rsidRPr="00CC554A">
        <w:rPr>
          <w:rFonts w:ascii="Times New Roman" w:hAnsi="Times New Roman" w:cs="Times New Roman"/>
        </w:rPr>
        <w:t xml:space="preserve">(ФИО Руководителя)    </w:t>
      </w:r>
      <w:r w:rsidR="00F374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1A9D" w:rsidRDefault="006F1A9D">
      <w:pPr>
        <w:rPr>
          <w:rFonts w:ascii="Times New Roman" w:hAnsi="Times New Roman" w:cs="Times New Roman"/>
          <w:sz w:val="28"/>
          <w:szCs w:val="28"/>
        </w:rPr>
      </w:pPr>
    </w:p>
    <w:p w:rsidR="00F3743D" w:rsidRPr="00F3743D" w:rsidRDefault="006F1A9D" w:rsidP="006F1A9D">
      <w:pPr>
        <w:jc w:val="right"/>
        <w:rPr>
          <w:rFonts w:ascii="Times New Roman" w:hAnsi="Times New Roman" w:cs="Times New Roman"/>
          <w:sz w:val="20"/>
          <w:szCs w:val="20"/>
        </w:rPr>
      </w:pPr>
      <w:r w:rsidRPr="00CC554A">
        <w:rPr>
          <w:rFonts w:ascii="Times New Roman" w:hAnsi="Times New Roman" w:cs="Times New Roman"/>
          <w:b/>
          <w:i/>
          <w:color w:val="FF0000"/>
          <w:sz w:val="28"/>
          <w:szCs w:val="28"/>
        </w:rPr>
        <w:lastRenderedPageBreak/>
        <w:t xml:space="preserve">Образец заполнения   </w:t>
      </w:r>
      <w:r w:rsidR="00F3743D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6F1A9D" w:rsidRPr="000114E9" w:rsidRDefault="006F1A9D" w:rsidP="006F1A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5064"/>
        <w:gridCol w:w="37"/>
        <w:gridCol w:w="5102"/>
      </w:tblGrid>
      <w:tr w:rsidR="006F1A9D" w:rsidTr="002C5F83">
        <w:trPr>
          <w:jc w:val="center"/>
        </w:trPr>
        <w:tc>
          <w:tcPr>
            <w:tcW w:w="102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1A9D" w:rsidRDefault="006F1A9D" w:rsidP="002C5F8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F1A9D" w:rsidRPr="00074508" w:rsidRDefault="006F1A9D" w:rsidP="002C5F83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7450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ЛИСТ ЖУРНАЛА РЕГИСТРАЦИИ</w:t>
            </w:r>
          </w:p>
          <w:p w:rsidR="006F1A9D" w:rsidRPr="00074508" w:rsidRDefault="006F1A9D" w:rsidP="002C5F83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7450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лиц, присутствующих на очередном Общем собрании членов</w:t>
            </w:r>
          </w:p>
          <w:p w:rsidR="006F1A9D" w:rsidRPr="00074508" w:rsidRDefault="006F1A9D" w:rsidP="002C5F83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7450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Ассоциации строителей Саморегулируемой организации «БашстройТЭК»</w:t>
            </w:r>
          </w:p>
          <w:p w:rsidR="006F1A9D" w:rsidRDefault="006F1A9D" w:rsidP="002C5F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A9D" w:rsidRDefault="006F1A9D" w:rsidP="002C5F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1A9D" w:rsidTr="002C5F83">
        <w:trPr>
          <w:jc w:val="center"/>
        </w:trPr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9D" w:rsidRDefault="006F1A9D" w:rsidP="002C5F83">
            <w:pPr>
              <w:rPr>
                <w:rFonts w:ascii="Times New Roman" w:hAnsi="Times New Roman"/>
                <w:sz w:val="27"/>
                <w:szCs w:val="27"/>
              </w:rPr>
            </w:pPr>
          </w:p>
          <w:p w:rsidR="006F1A9D" w:rsidRDefault="006F1A9D" w:rsidP="002C5F83">
            <w:pPr>
              <w:rPr>
                <w:rFonts w:ascii="Times New Roman" w:hAnsi="Times New Roman"/>
                <w:sz w:val="27"/>
                <w:szCs w:val="27"/>
              </w:rPr>
            </w:pPr>
            <w:r w:rsidRPr="002F4BCB">
              <w:rPr>
                <w:rFonts w:ascii="Times New Roman" w:hAnsi="Times New Roman"/>
                <w:sz w:val="27"/>
                <w:szCs w:val="27"/>
              </w:rPr>
              <w:t>Дата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2F4BCB">
              <w:rPr>
                <w:rFonts w:ascii="Times New Roman" w:hAnsi="Times New Roman"/>
                <w:sz w:val="27"/>
                <w:szCs w:val="27"/>
              </w:rPr>
              <w:t>проведения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: </w:t>
            </w:r>
          </w:p>
          <w:p w:rsidR="006F1A9D" w:rsidRDefault="006F1A9D" w:rsidP="002C5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9D" w:rsidRDefault="006F1A9D" w:rsidP="002C5F83">
            <w:pPr>
              <w:rPr>
                <w:rFonts w:ascii="Times New Roman" w:hAnsi="Times New Roman"/>
                <w:sz w:val="27"/>
                <w:szCs w:val="27"/>
              </w:rPr>
            </w:pPr>
          </w:p>
          <w:p w:rsidR="006F1A9D" w:rsidRDefault="006F1A9D" w:rsidP="002C5F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29 марта </w:t>
            </w:r>
            <w:r w:rsidRPr="002F4BCB">
              <w:rPr>
                <w:rFonts w:ascii="Times New Roman" w:hAnsi="Times New Roman"/>
                <w:sz w:val="27"/>
                <w:szCs w:val="27"/>
              </w:rPr>
              <w:t>201</w:t>
            </w:r>
            <w:r>
              <w:rPr>
                <w:rFonts w:ascii="Times New Roman" w:hAnsi="Times New Roman"/>
                <w:sz w:val="27"/>
                <w:szCs w:val="27"/>
              </w:rPr>
              <w:t>8 г.</w:t>
            </w:r>
          </w:p>
        </w:tc>
      </w:tr>
      <w:tr w:rsidR="006F1A9D" w:rsidTr="002C5F83">
        <w:trPr>
          <w:jc w:val="center"/>
        </w:trPr>
        <w:tc>
          <w:tcPr>
            <w:tcW w:w="50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9D" w:rsidRDefault="006F1A9D" w:rsidP="002C5F83">
            <w:pPr>
              <w:rPr>
                <w:rFonts w:ascii="Times New Roman" w:hAnsi="Times New Roman"/>
                <w:sz w:val="27"/>
                <w:szCs w:val="27"/>
              </w:rPr>
            </w:pPr>
          </w:p>
          <w:p w:rsidR="006F1A9D" w:rsidRDefault="006F1A9D" w:rsidP="002C5F83">
            <w:pPr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М</w:t>
            </w:r>
            <w:r w:rsidRPr="002F4BCB">
              <w:rPr>
                <w:rFonts w:ascii="Times New Roman" w:hAnsi="Times New Roman"/>
                <w:sz w:val="27"/>
                <w:szCs w:val="27"/>
              </w:rPr>
              <w:t xml:space="preserve">есто и время проведения: </w:t>
            </w:r>
          </w:p>
          <w:p w:rsidR="006F1A9D" w:rsidRDefault="006F1A9D" w:rsidP="002C5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A9D" w:rsidRDefault="006F1A9D" w:rsidP="002C5F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73A">
              <w:rPr>
                <w:rFonts w:ascii="Times New Roman" w:hAnsi="Times New Roman"/>
                <w:sz w:val="27"/>
                <w:szCs w:val="27"/>
              </w:rPr>
              <w:t>г. Уфа, ул. Первомайская, д. 47</w:t>
            </w:r>
            <w:r w:rsidRPr="002F4BCB">
              <w:rPr>
                <w:rFonts w:ascii="Times New Roman" w:hAnsi="Times New Roman"/>
                <w:sz w:val="27"/>
                <w:szCs w:val="27"/>
              </w:rPr>
              <w:t>, 1</w:t>
            </w:r>
            <w:r>
              <w:rPr>
                <w:rFonts w:ascii="Times New Roman" w:hAnsi="Times New Roman"/>
                <w:sz w:val="27"/>
                <w:szCs w:val="27"/>
              </w:rPr>
              <w:t>3</w:t>
            </w:r>
            <w:r w:rsidRPr="002F4BCB">
              <w:rPr>
                <w:rFonts w:ascii="Times New Roman" w:hAnsi="Times New Roman"/>
                <w:sz w:val="27"/>
                <w:szCs w:val="27"/>
              </w:rPr>
              <w:t>.00 ч.</w:t>
            </w:r>
          </w:p>
        </w:tc>
      </w:tr>
      <w:tr w:rsidR="006F1A9D" w:rsidTr="002C5F83">
        <w:trPr>
          <w:jc w:val="center"/>
        </w:trPr>
        <w:tc>
          <w:tcPr>
            <w:tcW w:w="10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1A9D" w:rsidRDefault="006F1A9D" w:rsidP="002C5F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A9D" w:rsidRDefault="006F1A9D" w:rsidP="002C5F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F1A9D" w:rsidRDefault="006F1A9D" w:rsidP="002C5F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508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об участнике Общего собрания:</w:t>
            </w:r>
          </w:p>
          <w:p w:rsidR="006F1A9D" w:rsidRPr="00074508" w:rsidRDefault="006F1A9D" w:rsidP="002C5F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F1A9D" w:rsidRDefault="006F1A9D" w:rsidP="002C5F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1A9D" w:rsidTr="002C5F83">
        <w:trPr>
          <w:jc w:val="center"/>
        </w:trPr>
        <w:tc>
          <w:tcPr>
            <w:tcW w:w="51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F1A9D" w:rsidRDefault="006F1A9D" w:rsidP="002C5F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A9D" w:rsidRPr="00886CB3" w:rsidRDefault="006F1A9D" w:rsidP="002C5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CB3">
              <w:rPr>
                <w:rFonts w:ascii="Times New Roman" w:hAnsi="Times New Roman" w:cs="Times New Roman"/>
                <w:sz w:val="28"/>
                <w:szCs w:val="28"/>
              </w:rPr>
              <w:t>Статус участника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5102" w:type="dxa"/>
            <w:tcBorders>
              <w:top w:val="single" w:sz="4" w:space="0" w:color="auto"/>
              <w:bottom w:val="single" w:sz="4" w:space="0" w:color="auto"/>
            </w:tcBorders>
          </w:tcPr>
          <w:p w:rsidR="006F1A9D" w:rsidRDefault="006F1A9D" w:rsidP="002C5F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A9D" w:rsidRDefault="006F1A9D" w:rsidP="002C5F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CB3">
              <w:rPr>
                <w:rFonts w:ascii="Times New Roman" w:hAnsi="Times New Roman" w:cs="Times New Roman"/>
                <w:sz w:val="28"/>
                <w:szCs w:val="28"/>
              </w:rPr>
              <w:t>Руководитель организации – члена АССРО «БашстройТЭК</w:t>
            </w:r>
          </w:p>
          <w:p w:rsidR="006F1A9D" w:rsidRPr="00886CB3" w:rsidRDefault="006F1A9D" w:rsidP="002C5F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1A9D" w:rsidTr="002C5F83">
        <w:trPr>
          <w:jc w:val="center"/>
        </w:trPr>
        <w:tc>
          <w:tcPr>
            <w:tcW w:w="5101" w:type="dxa"/>
            <w:gridSpan w:val="2"/>
            <w:tcBorders>
              <w:bottom w:val="single" w:sz="4" w:space="0" w:color="auto"/>
            </w:tcBorders>
          </w:tcPr>
          <w:p w:rsidR="006F1A9D" w:rsidRDefault="006F1A9D" w:rsidP="002C5F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A9D" w:rsidRDefault="006F1A9D" w:rsidP="002C5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CB3">
              <w:rPr>
                <w:rFonts w:ascii="Times New Roman" w:hAnsi="Times New Roman" w:cs="Times New Roman"/>
                <w:sz w:val="28"/>
                <w:szCs w:val="28"/>
              </w:rPr>
              <w:t>Полное наименование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F1A9D" w:rsidRDefault="006F1A9D" w:rsidP="002C5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2" w:type="dxa"/>
            <w:tcBorders>
              <w:bottom w:val="single" w:sz="4" w:space="0" w:color="auto"/>
            </w:tcBorders>
          </w:tcPr>
          <w:p w:rsidR="006F1A9D" w:rsidRPr="00CC554A" w:rsidRDefault="006F1A9D" w:rsidP="002C5F83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C554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Общество с ограниченной ответственностью «Строитель»</w:t>
            </w:r>
          </w:p>
        </w:tc>
      </w:tr>
      <w:tr w:rsidR="006F1A9D" w:rsidTr="002C5F83">
        <w:trPr>
          <w:jc w:val="center"/>
        </w:trPr>
        <w:tc>
          <w:tcPr>
            <w:tcW w:w="5101" w:type="dxa"/>
            <w:gridSpan w:val="2"/>
            <w:tcBorders>
              <w:bottom w:val="single" w:sz="4" w:space="0" w:color="auto"/>
            </w:tcBorders>
          </w:tcPr>
          <w:p w:rsidR="006F1A9D" w:rsidRDefault="006F1A9D" w:rsidP="002C5F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A9D" w:rsidRDefault="006F1A9D" w:rsidP="002C5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Краткое наименование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F1A9D" w:rsidRDefault="006F1A9D" w:rsidP="002C5F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  <w:tcBorders>
              <w:bottom w:val="single" w:sz="4" w:space="0" w:color="auto"/>
            </w:tcBorders>
          </w:tcPr>
          <w:p w:rsidR="006F1A9D" w:rsidRDefault="006F1A9D" w:rsidP="002C5F83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6F1A9D" w:rsidRPr="00CC554A" w:rsidRDefault="006F1A9D" w:rsidP="002C5F83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C554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ООО «Строитель»</w:t>
            </w:r>
          </w:p>
        </w:tc>
      </w:tr>
      <w:tr w:rsidR="006F1A9D" w:rsidTr="002C5F83">
        <w:trPr>
          <w:jc w:val="center"/>
        </w:trPr>
        <w:tc>
          <w:tcPr>
            <w:tcW w:w="5101" w:type="dxa"/>
            <w:gridSpan w:val="2"/>
            <w:tcBorders>
              <w:bottom w:val="single" w:sz="4" w:space="0" w:color="auto"/>
            </w:tcBorders>
          </w:tcPr>
          <w:p w:rsidR="006F1A9D" w:rsidRDefault="006F1A9D" w:rsidP="002C5F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A9D" w:rsidRDefault="006F1A9D" w:rsidP="002C5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CB3">
              <w:rPr>
                <w:rFonts w:ascii="Times New Roman" w:hAnsi="Times New Roman" w:cs="Times New Roman"/>
                <w:sz w:val="28"/>
                <w:szCs w:val="28"/>
              </w:rPr>
              <w:t>ОГРН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F1A9D" w:rsidRDefault="006F1A9D" w:rsidP="002C5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2" w:type="dxa"/>
            <w:tcBorders>
              <w:bottom w:val="single" w:sz="4" w:space="0" w:color="auto"/>
            </w:tcBorders>
          </w:tcPr>
          <w:p w:rsidR="006F1A9D" w:rsidRDefault="006F1A9D" w:rsidP="002C5F83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</w:p>
          <w:p w:rsidR="006F1A9D" w:rsidRPr="00CC554A" w:rsidRDefault="006F1A9D" w:rsidP="002C5F83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C554A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1050000000000</w:t>
            </w:r>
          </w:p>
        </w:tc>
      </w:tr>
      <w:tr w:rsidR="006F1A9D" w:rsidTr="002C5F83">
        <w:trPr>
          <w:jc w:val="center"/>
        </w:trPr>
        <w:tc>
          <w:tcPr>
            <w:tcW w:w="5101" w:type="dxa"/>
            <w:gridSpan w:val="2"/>
            <w:tcBorders>
              <w:bottom w:val="single" w:sz="4" w:space="0" w:color="auto"/>
            </w:tcBorders>
          </w:tcPr>
          <w:p w:rsidR="006F1A9D" w:rsidRDefault="006F1A9D" w:rsidP="002C5F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A9D" w:rsidRDefault="006F1A9D" w:rsidP="002C5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CB3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F1A9D" w:rsidRDefault="006F1A9D" w:rsidP="002C5F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2" w:type="dxa"/>
            <w:tcBorders>
              <w:bottom w:val="single" w:sz="4" w:space="0" w:color="auto"/>
            </w:tcBorders>
          </w:tcPr>
          <w:p w:rsidR="006F1A9D" w:rsidRDefault="006F1A9D" w:rsidP="002C5F83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</w:p>
          <w:p w:rsidR="006F1A9D" w:rsidRPr="00CC554A" w:rsidRDefault="006F1A9D" w:rsidP="002C5F83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0</w:t>
            </w:r>
            <w:r w:rsidRPr="00CC554A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277777777</w:t>
            </w:r>
          </w:p>
        </w:tc>
      </w:tr>
      <w:tr w:rsidR="006F1A9D" w:rsidTr="002C5F83">
        <w:trPr>
          <w:jc w:val="center"/>
        </w:trPr>
        <w:tc>
          <w:tcPr>
            <w:tcW w:w="5101" w:type="dxa"/>
            <w:gridSpan w:val="2"/>
            <w:tcBorders>
              <w:bottom w:val="single" w:sz="4" w:space="0" w:color="auto"/>
            </w:tcBorders>
          </w:tcPr>
          <w:p w:rsidR="006F1A9D" w:rsidRDefault="006F1A9D" w:rsidP="002C5F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A9D" w:rsidRDefault="006F1A9D" w:rsidP="002C5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CB3">
              <w:rPr>
                <w:rFonts w:ascii="Times New Roman" w:hAnsi="Times New Roman" w:cs="Times New Roman"/>
                <w:sz w:val="28"/>
                <w:szCs w:val="28"/>
              </w:rPr>
              <w:t>Должность Руководителя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F1A9D" w:rsidRPr="00886CB3" w:rsidRDefault="006F1A9D" w:rsidP="002C5F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  <w:tcBorders>
              <w:bottom w:val="single" w:sz="4" w:space="0" w:color="auto"/>
            </w:tcBorders>
          </w:tcPr>
          <w:p w:rsidR="006F1A9D" w:rsidRDefault="006F1A9D" w:rsidP="002C5F83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6F1A9D" w:rsidRPr="006F1A9D" w:rsidRDefault="006F1A9D" w:rsidP="002C5F83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F1A9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Генеральный директор</w:t>
            </w:r>
          </w:p>
        </w:tc>
      </w:tr>
      <w:tr w:rsidR="006F1A9D" w:rsidTr="002C5F83">
        <w:trPr>
          <w:jc w:val="center"/>
        </w:trPr>
        <w:tc>
          <w:tcPr>
            <w:tcW w:w="5101" w:type="dxa"/>
            <w:gridSpan w:val="2"/>
            <w:tcBorders>
              <w:bottom w:val="single" w:sz="4" w:space="0" w:color="auto"/>
            </w:tcBorders>
          </w:tcPr>
          <w:p w:rsidR="006F1A9D" w:rsidRDefault="006F1A9D" w:rsidP="002C5F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A9D" w:rsidRDefault="006F1A9D" w:rsidP="002C5F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CB3">
              <w:rPr>
                <w:rFonts w:ascii="Times New Roman" w:hAnsi="Times New Roman" w:cs="Times New Roman"/>
                <w:sz w:val="28"/>
                <w:szCs w:val="28"/>
              </w:rPr>
              <w:t>ФИО Руководителя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F1A9D" w:rsidRPr="00886CB3" w:rsidRDefault="006F1A9D" w:rsidP="002C5F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  <w:tcBorders>
              <w:bottom w:val="single" w:sz="4" w:space="0" w:color="auto"/>
            </w:tcBorders>
          </w:tcPr>
          <w:p w:rsidR="006F1A9D" w:rsidRDefault="006F1A9D" w:rsidP="006F1A9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6F1A9D" w:rsidRPr="006F1A9D" w:rsidRDefault="006F1A9D" w:rsidP="006F1A9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F1A9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Иванов Иван Иванович</w:t>
            </w:r>
          </w:p>
        </w:tc>
      </w:tr>
    </w:tbl>
    <w:p w:rsidR="006F1A9D" w:rsidRDefault="006F1A9D" w:rsidP="006F1A9D">
      <w:r>
        <w:t xml:space="preserve">                                                                                                            </w:t>
      </w:r>
    </w:p>
    <w:p w:rsidR="006F1A9D" w:rsidRDefault="006F1A9D" w:rsidP="006F1A9D">
      <w:pPr>
        <w:jc w:val="center"/>
        <w:rPr>
          <w:rFonts w:ascii="Times New Roman" w:hAnsi="Times New Roman" w:cs="Times New Roman"/>
          <w:sz w:val="28"/>
          <w:szCs w:val="28"/>
        </w:rPr>
      </w:pPr>
      <w:r w:rsidRPr="00CC554A">
        <w:rPr>
          <w:rFonts w:ascii="Times New Roman" w:hAnsi="Times New Roman" w:cs="Times New Roman"/>
          <w:sz w:val="28"/>
          <w:szCs w:val="28"/>
        </w:rPr>
        <w:t xml:space="preserve">Генеральный директор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CC55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ванов И.И.</w:t>
      </w:r>
    </w:p>
    <w:p w:rsidR="006F1A9D" w:rsidRPr="00CC554A" w:rsidRDefault="006F1A9D" w:rsidP="006F1A9D">
      <w:pPr>
        <w:jc w:val="center"/>
        <w:rPr>
          <w:rFonts w:ascii="Times New Roman" w:hAnsi="Times New Roman" w:cs="Times New Roman"/>
          <w:i/>
          <w:color w:val="FF0000"/>
          <w:sz w:val="20"/>
          <w:szCs w:val="20"/>
        </w:rPr>
      </w:pPr>
      <w:r w:rsidRPr="00CC554A">
        <w:rPr>
          <w:rFonts w:ascii="Times New Roman" w:hAnsi="Times New Roman" w:cs="Times New Roman"/>
          <w:sz w:val="20"/>
          <w:szCs w:val="20"/>
        </w:rPr>
        <w:t>МП</w:t>
      </w:r>
    </w:p>
    <w:p w:rsidR="00E72382" w:rsidRDefault="006F1A9D" w:rsidP="006F1A9D">
      <w:pPr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sectPr w:rsidR="00E72382" w:rsidSect="00886CB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301"/>
    <w:rsid w:val="000114E9"/>
    <w:rsid w:val="00057301"/>
    <w:rsid w:val="00074508"/>
    <w:rsid w:val="004F282B"/>
    <w:rsid w:val="00644EC6"/>
    <w:rsid w:val="006F1A9D"/>
    <w:rsid w:val="00886CB3"/>
    <w:rsid w:val="00892E74"/>
    <w:rsid w:val="00955917"/>
    <w:rsid w:val="00C806C2"/>
    <w:rsid w:val="00D008FF"/>
    <w:rsid w:val="00E72382"/>
    <w:rsid w:val="00E834A1"/>
    <w:rsid w:val="00EA2A9D"/>
    <w:rsid w:val="00EA6896"/>
    <w:rsid w:val="00F3743D"/>
    <w:rsid w:val="00FB7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114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114E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0114E9"/>
    <w:rPr>
      <w:b/>
      <w:bCs/>
    </w:rPr>
  </w:style>
  <w:style w:type="paragraph" w:styleId="a4">
    <w:name w:val="Normal (Web)"/>
    <w:basedOn w:val="a"/>
    <w:uiPriority w:val="99"/>
    <w:semiHidden/>
    <w:unhideWhenUsed/>
    <w:rsid w:val="00011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559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886CB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114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114E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0114E9"/>
    <w:rPr>
      <w:b/>
      <w:bCs/>
    </w:rPr>
  </w:style>
  <w:style w:type="paragraph" w:styleId="a4">
    <w:name w:val="Normal (Web)"/>
    <w:basedOn w:val="a"/>
    <w:uiPriority w:val="99"/>
    <w:semiHidden/>
    <w:unhideWhenUsed/>
    <w:rsid w:val="00011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559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886C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7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2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</dc:creator>
  <cp:keywords/>
  <dc:description/>
  <cp:lastModifiedBy>den</cp:lastModifiedBy>
  <cp:revision>14</cp:revision>
  <cp:lastPrinted>2018-02-27T09:02:00Z</cp:lastPrinted>
  <dcterms:created xsi:type="dcterms:W3CDTF">2016-10-14T05:19:00Z</dcterms:created>
  <dcterms:modified xsi:type="dcterms:W3CDTF">2018-02-27T09:02:00Z</dcterms:modified>
</cp:coreProperties>
</file>